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E7" w:rsidRPr="00587D92" w:rsidRDefault="00201CE7" w:rsidP="00201CE7">
      <w:pPr>
        <w:rPr>
          <w:rFonts w:asciiTheme="minorEastAsia" w:eastAsiaTheme="minorEastAsia" w:hAnsiTheme="minorEastAsia"/>
          <w:sz w:val="24"/>
          <w:szCs w:val="24"/>
        </w:rPr>
      </w:pPr>
      <w:r w:rsidRPr="00587D92">
        <w:rPr>
          <w:rFonts w:asciiTheme="minorEastAsia" w:eastAsiaTheme="minorEastAsia" w:hAnsiTheme="minorEastAsia"/>
          <w:sz w:val="24"/>
          <w:szCs w:val="24"/>
        </w:rPr>
        <w:t>附件</w:t>
      </w:r>
      <w:r w:rsidRPr="00587D92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587D92">
        <w:rPr>
          <w:rFonts w:asciiTheme="minorEastAsia" w:eastAsiaTheme="minorEastAsia" w:hAnsiTheme="minorEastAsia"/>
          <w:sz w:val="24"/>
          <w:szCs w:val="24"/>
        </w:rPr>
        <w:t>：</w:t>
      </w:r>
    </w:p>
    <w:p w:rsidR="00201CE7" w:rsidRPr="00587D92" w:rsidRDefault="00201CE7" w:rsidP="00201CE7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587D92">
        <w:rPr>
          <w:rFonts w:asciiTheme="minorEastAsia" w:eastAsiaTheme="minorEastAsia" w:hAnsiTheme="minorEastAsia" w:hint="eastAsia"/>
          <w:b/>
          <w:sz w:val="24"/>
          <w:szCs w:val="24"/>
        </w:rPr>
        <w:t>“浙江省</w:t>
      </w:r>
      <w:r w:rsidRPr="00587D92">
        <w:rPr>
          <w:rFonts w:asciiTheme="minorEastAsia" w:eastAsiaTheme="minorEastAsia" w:hAnsiTheme="minorEastAsia"/>
          <w:b/>
          <w:sz w:val="24"/>
          <w:szCs w:val="24"/>
        </w:rPr>
        <w:t>五四红旗团支部</w:t>
      </w:r>
      <w:r w:rsidRPr="00587D92">
        <w:rPr>
          <w:rFonts w:asciiTheme="minorEastAsia" w:eastAsiaTheme="minorEastAsia" w:hAnsiTheme="minorEastAsia" w:hint="eastAsia"/>
          <w:b/>
          <w:sz w:val="24"/>
          <w:szCs w:val="24"/>
        </w:rPr>
        <w:t>”</w:t>
      </w:r>
      <w:r w:rsidRPr="00587D92">
        <w:rPr>
          <w:rFonts w:asciiTheme="minorEastAsia" w:eastAsiaTheme="minorEastAsia" w:hAnsiTheme="minorEastAsia"/>
          <w:b/>
          <w:sz w:val="24"/>
          <w:szCs w:val="24"/>
        </w:rPr>
        <w:t>推荐表</w:t>
      </w:r>
    </w:p>
    <w:p w:rsidR="00201CE7" w:rsidRPr="00587D92" w:rsidRDefault="00201CE7" w:rsidP="00201CE7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667"/>
        <w:gridCol w:w="438"/>
        <w:gridCol w:w="623"/>
        <w:gridCol w:w="812"/>
        <w:gridCol w:w="775"/>
        <w:gridCol w:w="9"/>
        <w:gridCol w:w="1036"/>
        <w:gridCol w:w="672"/>
        <w:gridCol w:w="731"/>
        <w:gridCol w:w="528"/>
        <w:gridCol w:w="364"/>
        <w:gridCol w:w="700"/>
        <w:gridCol w:w="656"/>
      </w:tblGrid>
      <w:tr w:rsidR="00201CE7" w:rsidRPr="00587D92" w:rsidTr="003C7680">
        <w:trPr>
          <w:trHeight w:val="676"/>
          <w:jc w:val="center"/>
        </w:trPr>
        <w:tc>
          <w:tcPr>
            <w:tcW w:w="1205" w:type="dxa"/>
            <w:gridSpan w:val="2"/>
            <w:tcMar>
              <w:left w:w="0" w:type="dxa"/>
              <w:right w:w="0" w:type="dxa"/>
            </w:tcMar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团支部</w:t>
            </w:r>
          </w:p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全  称</w:t>
            </w:r>
          </w:p>
        </w:tc>
        <w:tc>
          <w:tcPr>
            <w:tcW w:w="4365" w:type="dxa"/>
            <w:gridSpan w:val="7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所  属</w:t>
            </w:r>
          </w:p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类  别</w:t>
            </w:r>
          </w:p>
        </w:tc>
        <w:tc>
          <w:tcPr>
            <w:tcW w:w="1720" w:type="dxa"/>
            <w:gridSpan w:val="3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1CE7" w:rsidRPr="00587D92" w:rsidTr="003C7680">
        <w:trPr>
          <w:cantSplit/>
          <w:trHeight w:val="567"/>
          <w:jc w:val="center"/>
        </w:trPr>
        <w:tc>
          <w:tcPr>
            <w:tcW w:w="1205" w:type="dxa"/>
            <w:gridSpan w:val="2"/>
            <w:tcMar>
              <w:left w:w="0" w:type="dxa"/>
              <w:right w:w="0" w:type="dxa"/>
            </w:tcMar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所在单位全称</w:t>
            </w:r>
          </w:p>
        </w:tc>
        <w:tc>
          <w:tcPr>
            <w:tcW w:w="7344" w:type="dxa"/>
            <w:gridSpan w:val="12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1CE7" w:rsidRPr="00587D92" w:rsidTr="003C7680">
        <w:trPr>
          <w:cantSplit/>
          <w:trHeight w:val="567"/>
          <w:jc w:val="center"/>
        </w:trPr>
        <w:tc>
          <w:tcPr>
            <w:tcW w:w="1205" w:type="dxa"/>
            <w:gridSpan w:val="2"/>
            <w:tcMar>
              <w:left w:w="0" w:type="dxa"/>
              <w:right w:w="0" w:type="dxa"/>
            </w:tcMar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地址邮编</w:t>
            </w:r>
          </w:p>
        </w:tc>
        <w:tc>
          <w:tcPr>
            <w:tcW w:w="4365" w:type="dxa"/>
            <w:gridSpan w:val="7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  <w:t>联系电话</w:t>
            </w:r>
          </w:p>
        </w:tc>
        <w:tc>
          <w:tcPr>
            <w:tcW w:w="1720" w:type="dxa"/>
            <w:gridSpan w:val="3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1CE7" w:rsidRPr="00587D92" w:rsidTr="003C7680">
        <w:trPr>
          <w:trHeight w:val="567"/>
          <w:jc w:val="center"/>
        </w:trPr>
        <w:tc>
          <w:tcPr>
            <w:tcW w:w="538" w:type="dxa"/>
            <w:vMerge w:val="restart"/>
            <w:tcMar>
              <w:left w:w="0" w:type="dxa"/>
              <w:right w:w="0" w:type="dxa"/>
            </w:tcMar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近</w:t>
            </w:r>
          </w:p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三</w:t>
            </w:r>
          </w:p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</w:p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情</w:t>
            </w:r>
          </w:p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67" w:type="dxa"/>
            <w:vMerge w:val="restart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团员数</w:t>
            </w:r>
          </w:p>
        </w:tc>
        <w:tc>
          <w:tcPr>
            <w:tcW w:w="1061" w:type="dxa"/>
            <w:gridSpan w:val="2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  <w:t>2014年</w:t>
            </w:r>
          </w:p>
        </w:tc>
        <w:tc>
          <w:tcPr>
            <w:tcW w:w="812" w:type="dxa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75" w:type="dxa"/>
            <w:vMerge w:val="restart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发展</w:t>
            </w:r>
          </w:p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团员数</w:t>
            </w:r>
          </w:p>
        </w:tc>
        <w:tc>
          <w:tcPr>
            <w:tcW w:w="1045" w:type="dxa"/>
            <w:gridSpan w:val="2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  <w:t>2014年</w:t>
            </w:r>
          </w:p>
        </w:tc>
        <w:tc>
          <w:tcPr>
            <w:tcW w:w="672" w:type="dxa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“推优”</w:t>
            </w:r>
          </w:p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入党数</w:t>
            </w:r>
          </w:p>
        </w:tc>
        <w:tc>
          <w:tcPr>
            <w:tcW w:w="1064" w:type="dxa"/>
            <w:gridSpan w:val="2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  <w:t>2014年</w:t>
            </w:r>
          </w:p>
        </w:tc>
        <w:tc>
          <w:tcPr>
            <w:tcW w:w="656" w:type="dxa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1CE7" w:rsidRPr="00587D92" w:rsidTr="003C7680">
        <w:trPr>
          <w:trHeight w:val="567"/>
          <w:jc w:val="center"/>
        </w:trPr>
        <w:tc>
          <w:tcPr>
            <w:tcW w:w="538" w:type="dxa"/>
            <w:vMerge/>
            <w:tcMar>
              <w:left w:w="0" w:type="dxa"/>
              <w:right w:w="0" w:type="dxa"/>
            </w:tcMar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  <w:vMerge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  <w:t>2015年</w:t>
            </w:r>
          </w:p>
        </w:tc>
        <w:tc>
          <w:tcPr>
            <w:tcW w:w="812" w:type="dxa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75" w:type="dxa"/>
            <w:vMerge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  <w:t>2015年</w:t>
            </w:r>
          </w:p>
        </w:tc>
        <w:tc>
          <w:tcPr>
            <w:tcW w:w="672" w:type="dxa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  <w:t>2015年</w:t>
            </w:r>
          </w:p>
        </w:tc>
        <w:tc>
          <w:tcPr>
            <w:tcW w:w="656" w:type="dxa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1CE7" w:rsidRPr="00587D92" w:rsidTr="003C7680">
        <w:trPr>
          <w:trHeight w:val="567"/>
          <w:jc w:val="center"/>
        </w:trPr>
        <w:tc>
          <w:tcPr>
            <w:tcW w:w="538" w:type="dxa"/>
            <w:vMerge/>
            <w:tcMar>
              <w:left w:w="0" w:type="dxa"/>
              <w:right w:w="0" w:type="dxa"/>
            </w:tcMar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  <w:vMerge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  <w:t>2016年</w:t>
            </w:r>
          </w:p>
        </w:tc>
        <w:tc>
          <w:tcPr>
            <w:tcW w:w="812" w:type="dxa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75" w:type="dxa"/>
            <w:vMerge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  <w:t>2016年</w:t>
            </w:r>
          </w:p>
        </w:tc>
        <w:tc>
          <w:tcPr>
            <w:tcW w:w="672" w:type="dxa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  <w:t>2016年</w:t>
            </w:r>
          </w:p>
        </w:tc>
        <w:tc>
          <w:tcPr>
            <w:tcW w:w="656" w:type="dxa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1CE7" w:rsidRPr="00587D92" w:rsidTr="003C7680">
        <w:trPr>
          <w:trHeight w:val="567"/>
          <w:jc w:val="center"/>
        </w:trPr>
        <w:tc>
          <w:tcPr>
            <w:tcW w:w="538" w:type="dxa"/>
            <w:vMerge/>
            <w:tcMar>
              <w:left w:w="0" w:type="dxa"/>
              <w:right w:w="0" w:type="dxa"/>
            </w:tcMar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2016年</w:t>
            </w:r>
          </w:p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应上缴团费数</w:t>
            </w:r>
          </w:p>
        </w:tc>
        <w:tc>
          <w:tcPr>
            <w:tcW w:w="1820" w:type="dxa"/>
            <w:gridSpan w:val="3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2016年</w:t>
            </w:r>
          </w:p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实际上缴团费数</w:t>
            </w:r>
          </w:p>
        </w:tc>
        <w:tc>
          <w:tcPr>
            <w:tcW w:w="1356" w:type="dxa"/>
            <w:gridSpan w:val="2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1CE7" w:rsidRPr="00587D92" w:rsidTr="003C7680">
        <w:trPr>
          <w:trHeight w:val="567"/>
          <w:jc w:val="center"/>
        </w:trPr>
        <w:tc>
          <w:tcPr>
            <w:tcW w:w="538" w:type="dxa"/>
            <w:vMerge/>
            <w:tcMar>
              <w:left w:w="0" w:type="dxa"/>
              <w:right w:w="0" w:type="dxa"/>
            </w:tcMar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Merge w:val="restart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换</w:t>
            </w:r>
          </w:p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届</w:t>
            </w:r>
          </w:p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情</w:t>
            </w:r>
          </w:p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219" w:type="dxa"/>
            <w:gridSpan w:val="4"/>
            <w:vMerge w:val="restart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换届</w:t>
            </w:r>
          </w:p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4687" w:type="dxa"/>
            <w:gridSpan w:val="7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换届后的团支部（总支）委员情况</w:t>
            </w:r>
          </w:p>
        </w:tc>
      </w:tr>
      <w:tr w:rsidR="00201CE7" w:rsidRPr="00587D92" w:rsidTr="003C7680">
        <w:trPr>
          <w:trHeight w:val="567"/>
          <w:jc w:val="center"/>
        </w:trPr>
        <w:tc>
          <w:tcPr>
            <w:tcW w:w="538" w:type="dxa"/>
            <w:vMerge/>
            <w:tcMar>
              <w:left w:w="0" w:type="dxa"/>
              <w:right w:w="0" w:type="dxa"/>
            </w:tcMar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vMerge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人数</w:t>
            </w:r>
          </w:p>
        </w:tc>
        <w:tc>
          <w:tcPr>
            <w:tcW w:w="2248" w:type="dxa"/>
            <w:gridSpan w:val="4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平均年龄</w:t>
            </w:r>
          </w:p>
        </w:tc>
      </w:tr>
      <w:tr w:rsidR="00201CE7" w:rsidRPr="00587D92" w:rsidTr="003C7680">
        <w:trPr>
          <w:trHeight w:val="567"/>
          <w:jc w:val="center"/>
        </w:trPr>
        <w:tc>
          <w:tcPr>
            <w:tcW w:w="538" w:type="dxa"/>
            <w:vMerge/>
            <w:tcMar>
              <w:left w:w="0" w:type="dxa"/>
              <w:right w:w="0" w:type="dxa"/>
            </w:tcMar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1CE7" w:rsidRPr="00587D92" w:rsidTr="003C7680">
        <w:trPr>
          <w:trHeight w:val="567"/>
          <w:jc w:val="center"/>
        </w:trPr>
        <w:tc>
          <w:tcPr>
            <w:tcW w:w="538" w:type="dxa"/>
            <w:vMerge/>
            <w:tcMar>
              <w:left w:w="0" w:type="dxa"/>
              <w:right w:w="0" w:type="dxa"/>
            </w:tcMar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1CE7" w:rsidRPr="00587D92" w:rsidTr="003C7680">
        <w:trPr>
          <w:trHeight w:val="567"/>
          <w:jc w:val="center"/>
        </w:trPr>
        <w:tc>
          <w:tcPr>
            <w:tcW w:w="538" w:type="dxa"/>
            <w:vMerge/>
            <w:tcMar>
              <w:left w:w="0" w:type="dxa"/>
              <w:right w:w="0" w:type="dxa"/>
            </w:tcMar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1CE7" w:rsidRPr="00587D92" w:rsidTr="003C7680">
        <w:trPr>
          <w:trHeight w:val="567"/>
          <w:jc w:val="center"/>
        </w:trPr>
        <w:tc>
          <w:tcPr>
            <w:tcW w:w="538" w:type="dxa"/>
            <w:vMerge/>
            <w:tcMar>
              <w:left w:w="0" w:type="dxa"/>
              <w:right w:w="0" w:type="dxa"/>
            </w:tcMar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Merge w:val="restart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开</w:t>
            </w:r>
          </w:p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展</w:t>
            </w:r>
          </w:p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活</w:t>
            </w:r>
          </w:p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动</w:t>
            </w:r>
          </w:p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情</w:t>
            </w:r>
          </w:p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435" w:type="dxa"/>
            <w:gridSpan w:val="2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年 度</w:t>
            </w:r>
          </w:p>
        </w:tc>
        <w:tc>
          <w:tcPr>
            <w:tcW w:w="1820" w:type="dxa"/>
            <w:gridSpan w:val="3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开展活动</w:t>
            </w:r>
          </w:p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次数</w:t>
            </w:r>
          </w:p>
        </w:tc>
        <w:tc>
          <w:tcPr>
            <w:tcW w:w="1931" w:type="dxa"/>
            <w:gridSpan w:val="3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参加活动</w:t>
            </w:r>
          </w:p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总人次</w:t>
            </w:r>
          </w:p>
        </w:tc>
        <w:tc>
          <w:tcPr>
            <w:tcW w:w="1720" w:type="dxa"/>
            <w:gridSpan w:val="3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活动经费</w:t>
            </w:r>
          </w:p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总数</w:t>
            </w:r>
          </w:p>
        </w:tc>
      </w:tr>
      <w:tr w:rsidR="00201CE7" w:rsidRPr="00587D92" w:rsidTr="003C7680">
        <w:trPr>
          <w:trHeight w:val="567"/>
          <w:jc w:val="center"/>
        </w:trPr>
        <w:tc>
          <w:tcPr>
            <w:tcW w:w="538" w:type="dxa"/>
            <w:vMerge/>
            <w:tcMar>
              <w:left w:w="0" w:type="dxa"/>
              <w:right w:w="0" w:type="dxa"/>
            </w:tcMar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2014年</w:t>
            </w:r>
          </w:p>
        </w:tc>
        <w:tc>
          <w:tcPr>
            <w:tcW w:w="1820" w:type="dxa"/>
            <w:gridSpan w:val="3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1CE7" w:rsidRPr="00587D92" w:rsidTr="003C7680">
        <w:trPr>
          <w:trHeight w:val="567"/>
          <w:jc w:val="center"/>
        </w:trPr>
        <w:tc>
          <w:tcPr>
            <w:tcW w:w="538" w:type="dxa"/>
            <w:vMerge/>
            <w:tcMar>
              <w:left w:w="0" w:type="dxa"/>
              <w:right w:w="0" w:type="dxa"/>
            </w:tcMar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2015年</w:t>
            </w:r>
          </w:p>
        </w:tc>
        <w:tc>
          <w:tcPr>
            <w:tcW w:w="1820" w:type="dxa"/>
            <w:gridSpan w:val="3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1CE7" w:rsidRPr="00587D92" w:rsidTr="003C7680">
        <w:trPr>
          <w:trHeight w:val="567"/>
          <w:jc w:val="center"/>
        </w:trPr>
        <w:tc>
          <w:tcPr>
            <w:tcW w:w="538" w:type="dxa"/>
            <w:vMerge/>
            <w:tcMar>
              <w:left w:w="0" w:type="dxa"/>
              <w:right w:w="0" w:type="dxa"/>
            </w:tcMar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2016年</w:t>
            </w:r>
          </w:p>
        </w:tc>
        <w:tc>
          <w:tcPr>
            <w:tcW w:w="1820" w:type="dxa"/>
            <w:gridSpan w:val="3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201CE7" w:rsidRPr="00587D92" w:rsidRDefault="00201CE7" w:rsidP="003C768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01CE7" w:rsidRPr="00587D92" w:rsidRDefault="00201CE7" w:rsidP="00201CE7">
      <w:pPr>
        <w:spacing w:line="2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87D92">
        <w:rPr>
          <w:rFonts w:asciiTheme="minorEastAsia" w:eastAsiaTheme="minorEastAsia" w:hAnsiTheme="minorEastAsia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3668"/>
        <w:gridCol w:w="713"/>
        <w:gridCol w:w="3269"/>
      </w:tblGrid>
      <w:tr w:rsidR="00201CE7" w:rsidRPr="00587D92" w:rsidTr="003C7680">
        <w:trPr>
          <w:cantSplit/>
          <w:trHeight w:val="2233"/>
          <w:jc w:val="center"/>
        </w:trPr>
        <w:tc>
          <w:tcPr>
            <w:tcW w:w="991" w:type="dxa"/>
            <w:textDirection w:val="tbRlV"/>
            <w:vAlign w:val="center"/>
          </w:tcPr>
          <w:p w:rsidR="00201CE7" w:rsidRPr="00587D92" w:rsidRDefault="00201CE7" w:rsidP="003C768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  <w:lastRenderedPageBreak/>
              <w:t>获得奖励情况</w:t>
            </w:r>
          </w:p>
          <w:p w:rsidR="00201CE7" w:rsidRPr="00587D92" w:rsidRDefault="00201CE7" w:rsidP="003C768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  <w:t>最近三年以来</w:t>
            </w:r>
          </w:p>
        </w:tc>
        <w:tc>
          <w:tcPr>
            <w:tcW w:w="7650" w:type="dxa"/>
            <w:gridSpan w:val="3"/>
            <w:vAlign w:val="center"/>
          </w:tcPr>
          <w:p w:rsidR="00201CE7" w:rsidRPr="00587D92" w:rsidRDefault="00201CE7" w:rsidP="003C768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1CE7" w:rsidRPr="00587D92" w:rsidTr="003C7680">
        <w:trPr>
          <w:cantSplit/>
          <w:trHeight w:val="3885"/>
          <w:jc w:val="center"/>
        </w:trPr>
        <w:tc>
          <w:tcPr>
            <w:tcW w:w="991" w:type="dxa"/>
            <w:textDirection w:val="tbRlV"/>
            <w:vAlign w:val="center"/>
          </w:tcPr>
          <w:p w:rsidR="00201CE7" w:rsidRPr="00587D92" w:rsidRDefault="00201CE7" w:rsidP="003C768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  <w:t>年参与情况及取得的效果</w:t>
            </w:r>
          </w:p>
          <w:p w:rsidR="00201CE7" w:rsidRPr="00587D92" w:rsidRDefault="00201CE7" w:rsidP="003C768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  <w:t>年度开展的主要活动和青</w:t>
            </w:r>
          </w:p>
        </w:tc>
        <w:tc>
          <w:tcPr>
            <w:tcW w:w="7650" w:type="dxa"/>
            <w:gridSpan w:val="3"/>
            <w:vAlign w:val="center"/>
          </w:tcPr>
          <w:p w:rsidR="00201CE7" w:rsidRPr="00587D92" w:rsidRDefault="00201CE7" w:rsidP="003C768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1CE7" w:rsidRPr="00587D92" w:rsidTr="003C7680">
        <w:tblPrEx>
          <w:tblCellMar>
            <w:left w:w="0" w:type="dxa"/>
            <w:right w:w="0" w:type="dxa"/>
          </w:tblCellMar>
        </w:tblPrEx>
        <w:trPr>
          <w:trHeight w:val="2139"/>
          <w:jc w:val="center"/>
        </w:trPr>
        <w:tc>
          <w:tcPr>
            <w:tcW w:w="991" w:type="dxa"/>
            <w:vAlign w:val="center"/>
          </w:tcPr>
          <w:p w:rsidR="00201CE7" w:rsidRPr="00587D92" w:rsidRDefault="00201CE7" w:rsidP="003C76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单</w:t>
            </w:r>
          </w:p>
          <w:p w:rsidR="00201CE7" w:rsidRPr="00587D92" w:rsidRDefault="00201CE7" w:rsidP="003C76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位</w:t>
            </w:r>
          </w:p>
          <w:p w:rsidR="00201CE7" w:rsidRPr="00587D92" w:rsidRDefault="00201CE7" w:rsidP="003C76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党</w:t>
            </w:r>
          </w:p>
          <w:p w:rsidR="00201CE7" w:rsidRPr="00587D92" w:rsidRDefault="00201CE7" w:rsidP="003C76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组</w:t>
            </w:r>
          </w:p>
          <w:p w:rsidR="00201CE7" w:rsidRPr="00587D92" w:rsidRDefault="00201CE7" w:rsidP="003C76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织</w:t>
            </w:r>
          </w:p>
          <w:p w:rsidR="00201CE7" w:rsidRPr="00587D92" w:rsidRDefault="00201CE7" w:rsidP="003C76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意</w:t>
            </w:r>
          </w:p>
          <w:p w:rsidR="00201CE7" w:rsidRPr="00587D92" w:rsidRDefault="00201CE7" w:rsidP="003C76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见</w:t>
            </w:r>
          </w:p>
        </w:tc>
        <w:tc>
          <w:tcPr>
            <w:tcW w:w="3668" w:type="dxa"/>
            <w:vAlign w:val="center"/>
          </w:tcPr>
          <w:p w:rsidR="00201CE7" w:rsidRPr="00587D92" w:rsidRDefault="00201CE7" w:rsidP="003C7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01CE7" w:rsidRPr="00587D92" w:rsidRDefault="00201CE7" w:rsidP="003C7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01CE7" w:rsidRPr="00587D92" w:rsidRDefault="00201CE7" w:rsidP="003C7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01CE7" w:rsidRPr="00587D92" w:rsidRDefault="00201CE7" w:rsidP="003C7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（签  章）</w:t>
            </w:r>
          </w:p>
          <w:p w:rsidR="00201CE7" w:rsidRPr="00587D92" w:rsidRDefault="00201CE7" w:rsidP="003C7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年  月  日</w:t>
            </w:r>
          </w:p>
        </w:tc>
        <w:tc>
          <w:tcPr>
            <w:tcW w:w="713" w:type="dxa"/>
            <w:vAlign w:val="center"/>
          </w:tcPr>
          <w:p w:rsidR="00201CE7" w:rsidRPr="00587D92" w:rsidRDefault="00201CE7" w:rsidP="003C76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上</w:t>
            </w:r>
          </w:p>
          <w:p w:rsidR="00201CE7" w:rsidRPr="00587D92" w:rsidRDefault="00201CE7" w:rsidP="003C76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级</w:t>
            </w:r>
          </w:p>
          <w:p w:rsidR="00201CE7" w:rsidRPr="00587D92" w:rsidRDefault="00201CE7" w:rsidP="003C76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团</w:t>
            </w:r>
          </w:p>
          <w:p w:rsidR="00201CE7" w:rsidRPr="00587D92" w:rsidRDefault="00201CE7" w:rsidP="003C76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委</w:t>
            </w:r>
          </w:p>
          <w:p w:rsidR="00201CE7" w:rsidRPr="00587D92" w:rsidRDefault="00201CE7" w:rsidP="003C76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意</w:t>
            </w:r>
          </w:p>
          <w:p w:rsidR="00201CE7" w:rsidRPr="00587D92" w:rsidRDefault="00201CE7" w:rsidP="003C76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见</w:t>
            </w:r>
          </w:p>
        </w:tc>
        <w:tc>
          <w:tcPr>
            <w:tcW w:w="3269" w:type="dxa"/>
            <w:vAlign w:val="center"/>
          </w:tcPr>
          <w:p w:rsidR="00201CE7" w:rsidRPr="00587D92" w:rsidRDefault="00201CE7" w:rsidP="003C7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01CE7" w:rsidRPr="00587D92" w:rsidRDefault="00201CE7" w:rsidP="003C7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01CE7" w:rsidRPr="00587D92" w:rsidRDefault="00201CE7" w:rsidP="003C7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01CE7" w:rsidRPr="00587D92" w:rsidRDefault="00201CE7" w:rsidP="003C7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（签  章）</w:t>
            </w:r>
          </w:p>
          <w:p w:rsidR="00201CE7" w:rsidRPr="00587D92" w:rsidRDefault="00201CE7" w:rsidP="003C7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年  月  日</w:t>
            </w:r>
          </w:p>
        </w:tc>
      </w:tr>
      <w:tr w:rsidR="00201CE7" w:rsidRPr="00587D92" w:rsidTr="003C7680">
        <w:tblPrEx>
          <w:tblCellMar>
            <w:left w:w="0" w:type="dxa"/>
            <w:right w:w="0" w:type="dxa"/>
          </w:tblCellMar>
        </w:tblPrEx>
        <w:trPr>
          <w:trHeight w:val="2446"/>
          <w:jc w:val="center"/>
        </w:trPr>
        <w:tc>
          <w:tcPr>
            <w:tcW w:w="991" w:type="dxa"/>
            <w:vAlign w:val="center"/>
          </w:tcPr>
          <w:p w:rsidR="00201CE7" w:rsidRPr="00587D92" w:rsidRDefault="00201CE7" w:rsidP="003C76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市</w:t>
            </w:r>
          </w:p>
          <w:p w:rsidR="00201CE7" w:rsidRPr="00587D92" w:rsidRDefault="00201CE7" w:rsidP="003C76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级</w:t>
            </w:r>
          </w:p>
          <w:p w:rsidR="00201CE7" w:rsidRPr="00587D92" w:rsidRDefault="00201CE7" w:rsidP="003C76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团</w:t>
            </w:r>
          </w:p>
          <w:p w:rsidR="00201CE7" w:rsidRPr="00587D92" w:rsidRDefault="00201CE7" w:rsidP="003C76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委</w:t>
            </w:r>
          </w:p>
          <w:p w:rsidR="00201CE7" w:rsidRPr="00587D92" w:rsidRDefault="00201CE7" w:rsidP="003C76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意</w:t>
            </w:r>
          </w:p>
          <w:p w:rsidR="00201CE7" w:rsidRPr="00587D92" w:rsidRDefault="00201CE7" w:rsidP="003C76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见</w:t>
            </w:r>
          </w:p>
        </w:tc>
        <w:tc>
          <w:tcPr>
            <w:tcW w:w="3668" w:type="dxa"/>
            <w:vAlign w:val="center"/>
          </w:tcPr>
          <w:p w:rsidR="00201CE7" w:rsidRPr="00587D92" w:rsidRDefault="00201CE7" w:rsidP="003C7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01CE7" w:rsidRPr="00587D92" w:rsidRDefault="00201CE7" w:rsidP="003C7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01CE7" w:rsidRPr="00587D92" w:rsidRDefault="00201CE7" w:rsidP="003C7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01CE7" w:rsidRPr="00587D92" w:rsidRDefault="00201CE7" w:rsidP="003C7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（签  章）</w:t>
            </w:r>
          </w:p>
          <w:p w:rsidR="00201CE7" w:rsidRPr="00587D92" w:rsidRDefault="00201CE7" w:rsidP="003C7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年  月  日</w:t>
            </w:r>
          </w:p>
        </w:tc>
        <w:tc>
          <w:tcPr>
            <w:tcW w:w="713" w:type="dxa"/>
            <w:vAlign w:val="center"/>
          </w:tcPr>
          <w:p w:rsidR="00201CE7" w:rsidRPr="00587D92" w:rsidRDefault="00201CE7" w:rsidP="003C76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省</w:t>
            </w:r>
          </w:p>
          <w:p w:rsidR="00201CE7" w:rsidRPr="00587D92" w:rsidRDefault="00201CE7" w:rsidP="003C76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级</w:t>
            </w:r>
          </w:p>
          <w:p w:rsidR="00201CE7" w:rsidRPr="00587D92" w:rsidRDefault="00201CE7" w:rsidP="003C76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团</w:t>
            </w:r>
          </w:p>
          <w:p w:rsidR="00201CE7" w:rsidRPr="00587D92" w:rsidRDefault="00201CE7" w:rsidP="003C76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委</w:t>
            </w:r>
          </w:p>
          <w:p w:rsidR="00201CE7" w:rsidRPr="00587D92" w:rsidRDefault="00201CE7" w:rsidP="003C76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意</w:t>
            </w:r>
          </w:p>
          <w:p w:rsidR="00201CE7" w:rsidRPr="00587D92" w:rsidRDefault="00201CE7" w:rsidP="003C76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见</w:t>
            </w:r>
          </w:p>
        </w:tc>
        <w:tc>
          <w:tcPr>
            <w:tcW w:w="3269" w:type="dxa"/>
            <w:vAlign w:val="center"/>
          </w:tcPr>
          <w:p w:rsidR="00201CE7" w:rsidRPr="00587D92" w:rsidRDefault="00201CE7" w:rsidP="003C7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01CE7" w:rsidRPr="00587D92" w:rsidRDefault="00201CE7" w:rsidP="003C7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01CE7" w:rsidRPr="00587D92" w:rsidRDefault="00201CE7" w:rsidP="003C7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01CE7" w:rsidRPr="00587D92" w:rsidRDefault="00201CE7" w:rsidP="003C7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（签  章）</w:t>
            </w:r>
          </w:p>
          <w:p w:rsidR="00201CE7" w:rsidRPr="00587D92" w:rsidRDefault="00201CE7" w:rsidP="003C7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年  月  日</w:t>
            </w:r>
          </w:p>
        </w:tc>
      </w:tr>
    </w:tbl>
    <w:p w:rsidR="00B33322" w:rsidRDefault="00201CE7">
      <w:r w:rsidRPr="00587D92">
        <w:rPr>
          <w:rFonts w:asciiTheme="minorEastAsia" w:eastAsiaTheme="minorEastAsia" w:hAnsiTheme="minorEastAsia"/>
          <w:sz w:val="24"/>
          <w:szCs w:val="24"/>
        </w:rPr>
        <w:t>注：所属类别指党政机关、事业单位、国有企业、集体企业、非公企业、农村、社区、公立学校、民办学校、军队、新社会组织及其他。</w:t>
      </w:r>
      <w:bookmarkStart w:id="0" w:name="_GoBack"/>
      <w:bookmarkEnd w:id="0"/>
    </w:p>
    <w:sectPr w:rsidR="00B33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C9" w:rsidRDefault="00A17DC9" w:rsidP="00201CE7">
      <w:r>
        <w:separator/>
      </w:r>
    </w:p>
  </w:endnote>
  <w:endnote w:type="continuationSeparator" w:id="0">
    <w:p w:rsidR="00A17DC9" w:rsidRDefault="00A17DC9" w:rsidP="0020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C9" w:rsidRDefault="00A17DC9" w:rsidP="00201CE7">
      <w:r>
        <w:separator/>
      </w:r>
    </w:p>
  </w:footnote>
  <w:footnote w:type="continuationSeparator" w:id="0">
    <w:p w:rsidR="00A17DC9" w:rsidRDefault="00A17DC9" w:rsidP="00201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48"/>
    <w:rsid w:val="00201648"/>
    <w:rsid w:val="00201CE7"/>
    <w:rsid w:val="00A17DC9"/>
    <w:rsid w:val="00B3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E7"/>
    <w:pPr>
      <w:widowControl w:val="0"/>
      <w:jc w:val="both"/>
    </w:pPr>
    <w:rPr>
      <w:rFonts w:ascii="Times New Roman" w:eastAsia="仿宋_GB2312" w:hAnsi="Times New Roman" w:cs="Times New Roman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C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C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E7"/>
    <w:pPr>
      <w:widowControl w:val="0"/>
      <w:jc w:val="both"/>
    </w:pPr>
    <w:rPr>
      <w:rFonts w:ascii="Times New Roman" w:eastAsia="仿宋_GB2312" w:hAnsi="Times New Roman" w:cs="Times New Roman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C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C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KJTS</dc:creator>
  <cp:keywords/>
  <dc:description/>
  <cp:lastModifiedBy>KJTS</cp:lastModifiedBy>
  <cp:revision>2</cp:revision>
  <dcterms:created xsi:type="dcterms:W3CDTF">2017-02-28T08:55:00Z</dcterms:created>
  <dcterms:modified xsi:type="dcterms:W3CDTF">2017-02-28T08:55:00Z</dcterms:modified>
</cp:coreProperties>
</file>